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E2" w:rsidRPr="00CB0BE2" w:rsidRDefault="00CB0BE2" w:rsidP="00CB0BE2">
      <w:pPr>
        <w:jc w:val="center"/>
        <w:rPr>
          <w:b/>
          <w:sz w:val="28"/>
          <w:lang w:val="uk-UA"/>
        </w:rPr>
      </w:pPr>
      <w:r w:rsidRPr="00CB0BE2">
        <w:rPr>
          <w:b/>
          <w:sz w:val="28"/>
          <w:lang w:val="uk-UA"/>
        </w:rPr>
        <w:t>Завдання для дітей старшого дошкільного віку на період карантину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0"/>
        <w:gridCol w:w="1480"/>
        <w:gridCol w:w="5044"/>
        <w:gridCol w:w="2722"/>
      </w:tblGrid>
      <w:tr w:rsidR="00A00AA2" w:rsidRPr="00CB0BE2" w:rsidTr="00CB0BE2">
        <w:trPr>
          <w:trHeight w:val="272"/>
        </w:trPr>
        <w:tc>
          <w:tcPr>
            <w:tcW w:w="530" w:type="dxa"/>
          </w:tcPr>
          <w:p w:rsidR="0005546E" w:rsidRPr="00CB0BE2" w:rsidRDefault="0005546E" w:rsidP="00415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0" w:type="dxa"/>
          </w:tcPr>
          <w:p w:rsidR="0005546E" w:rsidRPr="00CB0BE2" w:rsidRDefault="0005546E" w:rsidP="00415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5044" w:type="dxa"/>
          </w:tcPr>
          <w:p w:rsidR="0005546E" w:rsidRPr="00CB0BE2" w:rsidRDefault="0005546E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CB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Види діяльності </w:t>
            </w:r>
          </w:p>
        </w:tc>
        <w:tc>
          <w:tcPr>
            <w:tcW w:w="2722" w:type="dxa"/>
          </w:tcPr>
          <w:p w:rsidR="0005546E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Примітки </w:t>
            </w:r>
          </w:p>
        </w:tc>
      </w:tr>
      <w:tr w:rsidR="00A00AA2" w:rsidRPr="00FD7C98" w:rsidTr="00CB0BE2">
        <w:trPr>
          <w:trHeight w:val="646"/>
        </w:trPr>
        <w:tc>
          <w:tcPr>
            <w:tcW w:w="530" w:type="dxa"/>
          </w:tcPr>
          <w:p w:rsidR="006B235C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80" w:type="dxa"/>
          </w:tcPr>
          <w:p w:rsidR="006B235C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5044" w:type="dxa"/>
          </w:tcPr>
          <w:p w:rsidR="0005546E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Ранкова гімнастика.</w:t>
            </w:r>
          </w:p>
          <w:p w:rsidR="006B235C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Ознайомлення з природнім довкіллям</w:t>
            </w:r>
            <w:r w:rsidR="0021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235C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«Найбільше багатство – здоров’я. Спостереження за сонцем»</w:t>
            </w:r>
            <w:r w:rsidR="0021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235C" w:rsidRPr="006B235C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2" w:type="dxa"/>
          </w:tcPr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1. </w: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 xml:space="preserve"> 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HYPERLINK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 xml:space="preserve"> "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https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://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www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.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youtube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.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com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/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watch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?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v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=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X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_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t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2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fGl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>-7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>qo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instrText xml:space="preserve">" 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proofErr w:type="spellStart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fGl</w:t>
            </w:r>
            <w:proofErr w:type="spellEnd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  <w:proofErr w:type="spellStart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qo</w:t>
            </w:r>
            <w:proofErr w:type="spellEnd"/>
            <w:r w:rsidRPr="00EE296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9668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"https://www.youtube.com/watch?v=7RSmReYh0NI" 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https://www.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youtube.com/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=7R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SmReYh0NI</w:t>
            </w:r>
            <w:r w:rsidRPr="00EE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9668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"https://www.youtube.com/watch?v=dgaovSRHGPQ" </w:instrText>
            </w:r>
            <w:r w:rsidRPr="00EE2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https://www.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youtube.com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=dg</w:t>
            </w:r>
            <w:r w:rsidRPr="00EE2964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E2964" w:rsidRPr="00EE2964" w:rsidRDefault="00EE2964" w:rsidP="00EE2964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aovSRHGPQ</w:t>
            </w:r>
            <w:proofErr w:type="spellEnd"/>
            <w:r w:rsidRPr="00EE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05546E" w:rsidRPr="00EE2964" w:rsidRDefault="0005546E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0AA2" w:rsidRPr="00EE2964" w:rsidTr="00CB0BE2">
        <w:trPr>
          <w:trHeight w:val="713"/>
        </w:trPr>
        <w:tc>
          <w:tcPr>
            <w:tcW w:w="530" w:type="dxa"/>
          </w:tcPr>
          <w:p w:rsidR="0005546E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80" w:type="dxa"/>
          </w:tcPr>
          <w:p w:rsidR="0005546E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5044" w:type="dxa"/>
          </w:tcPr>
          <w:p w:rsidR="0005546E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6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Ранкова гімнастика.</w:t>
            </w:r>
          </w:p>
          <w:p w:rsidR="006B235C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Музична діяльність</w:t>
            </w:r>
            <w:r w:rsidR="0021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B235C" w:rsidRPr="006B235C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«Спостереження за вітром»</w:t>
            </w:r>
            <w:r w:rsidR="0021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2" w:type="dxa"/>
          </w:tcPr>
          <w:p w:rsidR="00966812" w:rsidRPr="00966812" w:rsidRDefault="00966812" w:rsidP="0096681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8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96681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"https://www.youtube.com/watch?v=lzbQgwjy8wc" </w:instrText>
            </w:r>
            <w:r w:rsidRPr="009668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https://www. </w:t>
            </w:r>
          </w:p>
          <w:p w:rsidR="00966812" w:rsidRPr="00966812" w:rsidRDefault="00966812" w:rsidP="0096681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youtube.com </w:t>
            </w:r>
          </w:p>
          <w:p w:rsidR="00966812" w:rsidRPr="00966812" w:rsidRDefault="00966812" w:rsidP="0096681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lzb</w:t>
            </w:r>
            <w:proofErr w:type="spellEnd"/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6812" w:rsidRPr="00966812" w:rsidRDefault="00966812" w:rsidP="009668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96681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Qgwjy8wc</w:t>
            </w:r>
            <w:r w:rsidRPr="009668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05546E" w:rsidRPr="00EE2964" w:rsidRDefault="0005546E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0AA2" w:rsidRPr="00FD7C98" w:rsidTr="00CB0BE2">
        <w:trPr>
          <w:trHeight w:val="823"/>
        </w:trPr>
        <w:tc>
          <w:tcPr>
            <w:tcW w:w="530" w:type="dxa"/>
          </w:tcPr>
          <w:p w:rsidR="0005546E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80" w:type="dxa"/>
          </w:tcPr>
          <w:p w:rsidR="0005546E" w:rsidRPr="00CB0BE2" w:rsidRDefault="006B235C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5044" w:type="dxa"/>
          </w:tcPr>
          <w:p w:rsidR="0005546E" w:rsidRDefault="006B235C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Логіко-математичний розвиток </w:t>
            </w:r>
            <w:r w:rsidR="0021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16766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Число і цифра 9 (дев’ять)».</w:t>
            </w:r>
          </w:p>
          <w:p w:rsidR="00216766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Здоров’я і фізичний розвиток.</w:t>
            </w:r>
          </w:p>
          <w:p w:rsidR="00216766" w:rsidRPr="006B235C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«Прогулянка до весняного лісу. Спостереження за деревами».</w:t>
            </w:r>
          </w:p>
        </w:tc>
        <w:tc>
          <w:tcPr>
            <w:tcW w:w="2722" w:type="dxa"/>
          </w:tcPr>
          <w:p w:rsidR="00406FFA" w:rsidRPr="00406FFA" w:rsidRDefault="00406FFA" w:rsidP="00406FFA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06FFA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 xml:space="preserve"> </w:t>
            </w:r>
            <w:r w:rsidRPr="00406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406F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"https://www.youtube.com/watch?v=6WgA6HL0uUU" </w:instrText>
            </w:r>
            <w:r w:rsidRPr="00406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https://www. </w:t>
            </w:r>
          </w:p>
          <w:p w:rsidR="00406FFA" w:rsidRPr="00406FFA" w:rsidRDefault="00406FFA" w:rsidP="00406FFA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F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youtube.com </w:t>
            </w:r>
          </w:p>
          <w:p w:rsidR="00406FFA" w:rsidRPr="00406FFA" w:rsidRDefault="00406FFA" w:rsidP="00406FFA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F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06F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406FFA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=6W </w:t>
            </w:r>
          </w:p>
          <w:p w:rsidR="00406FFA" w:rsidRPr="00406FFA" w:rsidRDefault="00406FFA" w:rsidP="00406FF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gA6HL0uUU</w:t>
            </w:r>
            <w:r w:rsidRPr="00406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FF48D7" w:rsidRPr="00FF48D7" w:rsidRDefault="00FF48D7" w:rsidP="00FF48D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F48D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 xml:space="preserve"> </w:t>
            </w:r>
            <w:r w:rsidRPr="00FF4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FF48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"https://www.youtube.com/watch?v=9GU7Kn_b6oc" </w:instrText>
            </w:r>
            <w:r w:rsidRPr="00FF4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 </w:t>
            </w:r>
          </w:p>
          <w:p w:rsidR="00FF48D7" w:rsidRPr="00FF48D7" w:rsidRDefault="00FF48D7" w:rsidP="00FF48D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.youtube.com </w:t>
            </w:r>
          </w:p>
          <w:p w:rsidR="00FF48D7" w:rsidRPr="00FF48D7" w:rsidRDefault="00FF48D7" w:rsidP="00FF48D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=9G </w:t>
            </w:r>
          </w:p>
          <w:p w:rsidR="00FF48D7" w:rsidRPr="00FF48D7" w:rsidRDefault="00FF48D7" w:rsidP="00FF48D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U7Kn_b6oc</w:t>
            </w:r>
            <w:r w:rsidRPr="00FF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  <w:p w:rsidR="00FF48D7" w:rsidRPr="00CB0BE2" w:rsidRDefault="00FF48D7" w:rsidP="00406FFA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F48D7">
              <w:rPr>
                <w:lang w:val="en-US"/>
              </w:rPr>
              <w:t xml:space="preserve"> </w:t>
            </w:r>
            <w:r w:rsidRPr="00FF48D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FF4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"https://www.youtube.com/watch?v=EqIUkVb0H90" </w:instrText>
            </w:r>
            <w:r w:rsidRPr="00FF48D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https://www.</w:t>
            </w:r>
            <w:r w:rsidRPr="00CB0BE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5546E" w:rsidRPr="00406FFA" w:rsidRDefault="00FF48D7" w:rsidP="00406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youtube.com/watch</w:t>
            </w:r>
            <w:r w:rsidRPr="00CB0BE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48D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?v=EqIUkVb0H90</w:t>
            </w:r>
            <w:r w:rsidRPr="00FF48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  <w:tr w:rsidR="00A00AA2" w:rsidRPr="00FD7C98" w:rsidTr="00CB0BE2">
        <w:trPr>
          <w:trHeight w:val="990"/>
        </w:trPr>
        <w:tc>
          <w:tcPr>
            <w:tcW w:w="530" w:type="dxa"/>
          </w:tcPr>
          <w:p w:rsidR="0005546E" w:rsidRPr="00CB0BE2" w:rsidRDefault="0041575B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216766"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80" w:type="dxa"/>
          </w:tcPr>
          <w:p w:rsidR="0005546E" w:rsidRPr="00CB0BE2" w:rsidRDefault="00216766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5044" w:type="dxa"/>
          </w:tcPr>
          <w:p w:rsidR="0005546E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Ранкова гімнастика.</w:t>
            </w:r>
          </w:p>
          <w:p w:rsidR="00216766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Мовленнєвий розвиток з елементами навчання грамоти.</w:t>
            </w:r>
          </w:p>
          <w:p w:rsidR="00216766" w:rsidRDefault="0021676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95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 [в] буква В.</w:t>
            </w:r>
            <w:r w:rsidR="00A00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Звуковий аналіз слів».</w:t>
            </w:r>
          </w:p>
          <w:p w:rsidR="00A00AA2" w:rsidRPr="00936535" w:rsidRDefault="00A00AA2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Логіко – математичний розвиток на основі к</w:t>
            </w:r>
            <w:r w:rsidRPr="00A00A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онструювання</w:t>
            </w:r>
            <w:r w:rsidR="0041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36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 Будинок для трьох поросят» . Спостереження за квітами в квітнику</w:t>
            </w:r>
          </w:p>
        </w:tc>
        <w:tc>
          <w:tcPr>
            <w:tcW w:w="2722" w:type="dxa"/>
          </w:tcPr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"https://www.youtube.com/watch?v=MQBeJnfAGwA" </w:instrText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https://www. </w:t>
            </w:r>
          </w:p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youtube.com </w:t>
            </w:r>
          </w:p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=M </w:t>
            </w:r>
          </w:p>
          <w:p w:rsidR="00077317" w:rsidRPr="00077317" w:rsidRDefault="00077317" w:rsidP="0007731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QBeJnfAGwA</w:t>
            </w:r>
            <w:proofErr w:type="spellEnd"/>
            <w:r w:rsidRPr="000773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77317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 xml:space="preserve"> </w:t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instrText xml:space="preserve"> HYPERLINK "https://www.youtube.com/watch?v=yytqB9Y_JQc" </w:instrText>
            </w:r>
            <w:r w:rsidRPr="000773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https://www </w:t>
            </w:r>
          </w:p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.youtube.com </w:t>
            </w:r>
          </w:p>
          <w:p w:rsidR="00077317" w:rsidRPr="00077317" w:rsidRDefault="00077317" w:rsidP="00077317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yyt</w:t>
            </w:r>
            <w:proofErr w:type="spellEnd"/>
            <w:r w:rsidRPr="0007731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77317" w:rsidRPr="00077317" w:rsidRDefault="00077317" w:rsidP="0007731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B0BE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qB9Y_JQc</w:t>
            </w:r>
            <w:r w:rsidRPr="0007731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5546E" w:rsidRPr="00CB0BE2" w:rsidRDefault="0005546E" w:rsidP="00415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575B" w:rsidTr="00CB0BE2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530" w:type="dxa"/>
          </w:tcPr>
          <w:p w:rsidR="0041575B" w:rsidRPr="00CB0BE2" w:rsidRDefault="0041575B" w:rsidP="004157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480" w:type="dxa"/>
          </w:tcPr>
          <w:p w:rsidR="0041575B" w:rsidRPr="00CB0BE2" w:rsidRDefault="00FD7C98" w:rsidP="00FD7C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41575B" w:rsidRPr="00CB0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3.04.2020</w:t>
            </w:r>
          </w:p>
        </w:tc>
        <w:tc>
          <w:tcPr>
            <w:tcW w:w="5044" w:type="dxa"/>
          </w:tcPr>
          <w:p w:rsidR="0041575B" w:rsidRDefault="0041575B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Ранкова гімнастика.</w:t>
            </w:r>
          </w:p>
          <w:p w:rsidR="0041575B" w:rsidRDefault="0041575B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Мовленнєвий розвиток , художня література.</w:t>
            </w:r>
          </w:p>
          <w:p w:rsidR="00CE0462" w:rsidRDefault="000B5536" w:rsidP="004157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Читання казки «Кривенька качечка» </w:t>
            </w:r>
          </w:p>
          <w:p w:rsidR="0041575B" w:rsidRDefault="000B5536" w:rsidP="00415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хмарами</w:t>
            </w:r>
            <w:r w:rsidR="0041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2" w:type="dxa"/>
          </w:tcPr>
          <w:p w:rsidR="00CE0462" w:rsidRPr="00CE0462" w:rsidRDefault="00CE0462" w:rsidP="00CE04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 xml:space="preserve"> HYPERLINK "https://www.youtube.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</w:p>
          <w:p w:rsidR="00CE0462" w:rsidRPr="00CE0462" w:rsidRDefault="00CE0462" w:rsidP="00CE04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com/watch?v=h0WI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</w:p>
          <w:p w:rsidR="00CE0462" w:rsidRPr="00CE0462" w:rsidRDefault="00CE0462" w:rsidP="00CE046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dfgxjJc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&amp;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feature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=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youtu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be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" </w:instrText>
            </w:r>
            <w:r w:rsidRPr="00CE04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</w:t>
            </w:r>
            <w:proofErr w:type="spellEnd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62" w:rsidRPr="00CE0462" w:rsidRDefault="00CE0462" w:rsidP="00CE046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ube</w:t>
            </w:r>
            <w:proofErr w:type="spellEnd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? </w:t>
            </w:r>
          </w:p>
          <w:p w:rsidR="00CE0462" w:rsidRPr="00CE0462" w:rsidRDefault="00CE0462" w:rsidP="00CE0462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proofErr w:type="spellStart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WIdfgxjJc</w:t>
            </w:r>
            <w:proofErr w:type="spellEnd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E0462" w:rsidRPr="00CE0462" w:rsidRDefault="00CE0462" w:rsidP="00CE046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feature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E0462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CE046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1575B" w:rsidRDefault="0041575B" w:rsidP="00415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71C" w:rsidRPr="00CE0462" w:rsidRDefault="00FD7C98" w:rsidP="00FF48D7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uk-UA"/>
        </w:rPr>
      </w:pPr>
    </w:p>
    <w:sectPr w:rsidR="0039071C" w:rsidRPr="00CE0462" w:rsidSect="00CB0B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85D"/>
    <w:multiLevelType w:val="hybridMultilevel"/>
    <w:tmpl w:val="F25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6E"/>
    <w:rsid w:val="0005546E"/>
    <w:rsid w:val="00077317"/>
    <w:rsid w:val="00095BCA"/>
    <w:rsid w:val="000B5536"/>
    <w:rsid w:val="00216766"/>
    <w:rsid w:val="00406FFA"/>
    <w:rsid w:val="0041575B"/>
    <w:rsid w:val="0064073C"/>
    <w:rsid w:val="006B235C"/>
    <w:rsid w:val="00936535"/>
    <w:rsid w:val="00966812"/>
    <w:rsid w:val="00A00AA2"/>
    <w:rsid w:val="00B2633E"/>
    <w:rsid w:val="00B74AB7"/>
    <w:rsid w:val="00CB0BE2"/>
    <w:rsid w:val="00CE0462"/>
    <w:rsid w:val="00EE2964"/>
    <w:rsid w:val="00FD7C98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1CE"/>
  <w15:docId w15:val="{B5520CFC-3FE4-42E3-AB62-D029B02D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4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046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0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2020-04-11T11:41:00Z</dcterms:created>
  <dcterms:modified xsi:type="dcterms:W3CDTF">2020-04-16T08:26:00Z</dcterms:modified>
</cp:coreProperties>
</file>